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5112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10"/>
        <w:gridCol w:w="1266"/>
        <w:gridCol w:w="10"/>
        <w:gridCol w:w="1266"/>
        <w:gridCol w:w="10"/>
        <w:gridCol w:w="1124"/>
        <w:gridCol w:w="10"/>
        <w:gridCol w:w="1407"/>
        <w:gridCol w:w="10"/>
        <w:gridCol w:w="1266"/>
        <w:gridCol w:w="10"/>
        <w:gridCol w:w="1266"/>
        <w:gridCol w:w="10"/>
        <w:gridCol w:w="1124"/>
        <w:gridCol w:w="10"/>
        <w:gridCol w:w="1124"/>
        <w:gridCol w:w="10"/>
        <w:gridCol w:w="1124"/>
        <w:gridCol w:w="10"/>
        <w:gridCol w:w="1124"/>
        <w:gridCol w:w="10"/>
        <w:gridCol w:w="1114"/>
        <w:gridCol w:w="20"/>
      </w:tblGrid>
      <w:tr w:rsidR="00576C34" w:rsidRPr="008C01EE" w14:paraId="556E4FA9" w14:textId="77777777" w:rsidTr="008C01EE">
        <w:trPr>
          <w:trHeight w:hRule="exact" w:val="450"/>
        </w:trPr>
        <w:tc>
          <w:tcPr>
            <w:tcW w:w="1787" w:type="dxa"/>
            <w:gridSpan w:val="2"/>
            <w:vMerge w:val="restart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06041" w14:textId="77777777" w:rsidR="00576C34" w:rsidRPr="008C01EE" w:rsidRDefault="00576C34" w:rsidP="008C01EE">
            <w:pPr>
              <w:ind w:left="194" w:hanging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Nazwa miasta lub gminy</w:t>
            </w:r>
          </w:p>
        </w:tc>
        <w:tc>
          <w:tcPr>
            <w:tcW w:w="13325" w:type="dxa"/>
            <w:gridSpan w:val="2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3F3F3"/>
            <w:vAlign w:val="center"/>
          </w:tcPr>
          <w:p w14:paraId="5959646B" w14:textId="0DC4935C" w:rsidR="00576C34" w:rsidRPr="008C01EE" w:rsidRDefault="00836820" w:rsidP="008C01EE">
            <w:pPr>
              <w:pStyle w:val="Nagwek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C01EE">
              <w:rPr>
                <w:rFonts w:ascii="Arial" w:hAnsi="Arial" w:cs="Arial"/>
                <w:color w:val="000000"/>
                <w:sz w:val="26"/>
                <w:szCs w:val="26"/>
              </w:rPr>
              <w:t>Li</w:t>
            </w:r>
            <w:r w:rsidR="00576C34" w:rsidRPr="008C01EE">
              <w:rPr>
                <w:rFonts w:ascii="Arial" w:hAnsi="Arial" w:cs="Arial"/>
                <w:color w:val="000000"/>
                <w:sz w:val="26"/>
                <w:szCs w:val="26"/>
              </w:rPr>
              <w:t xml:space="preserve">czba zarejestrowanych bezrobotnych - stan na koniec okresu sprawozdawczego </w:t>
            </w:r>
            <w:r w:rsidR="00742816" w:rsidRPr="008C01EE">
              <w:rPr>
                <w:rFonts w:ascii="Arial" w:hAnsi="Arial" w:cs="Arial"/>
                <w:color w:val="000000"/>
                <w:sz w:val="26"/>
                <w:szCs w:val="26"/>
              </w:rPr>
              <w:t>–</w:t>
            </w:r>
            <w:r w:rsidR="00AD2656">
              <w:rPr>
                <w:rFonts w:ascii="Arial" w:hAnsi="Arial" w:cs="Arial"/>
                <w:color w:val="000000"/>
                <w:sz w:val="26"/>
                <w:szCs w:val="26"/>
              </w:rPr>
              <w:t>maj</w:t>
            </w:r>
            <w:r w:rsidR="00C329DC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3C20D2" w:rsidRPr="008C01EE"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  <w:r w:rsidR="001B021D" w:rsidRPr="008C01E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5660B2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310E00" w:rsidRPr="008C01EE">
              <w:rPr>
                <w:rFonts w:ascii="Arial" w:hAnsi="Arial" w:cs="Arial"/>
                <w:color w:val="000000"/>
                <w:sz w:val="26"/>
                <w:szCs w:val="26"/>
              </w:rPr>
              <w:t>r.</w:t>
            </w:r>
          </w:p>
        </w:tc>
      </w:tr>
      <w:tr w:rsidR="00ED0CE1" w:rsidRPr="008C01EE" w14:paraId="0E830B58" w14:textId="77777777" w:rsidTr="008C01EE">
        <w:trPr>
          <w:trHeight w:hRule="exact" w:val="578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F2EABA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9239D5E" w14:textId="77777777" w:rsidR="00ED0CE1" w:rsidRPr="008C01EE" w:rsidRDefault="00ED0CE1" w:rsidP="008C01EE">
            <w:pPr>
              <w:pStyle w:val="Nagwek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C01E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658D0A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2551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84A5929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Ostatnio pracujący</w:t>
            </w:r>
          </w:p>
        </w:tc>
        <w:tc>
          <w:tcPr>
            <w:tcW w:w="2552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74B4B57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zwolnieni z przyczyn dot. zakładu pracy</w:t>
            </w:r>
          </w:p>
        </w:tc>
        <w:tc>
          <w:tcPr>
            <w:tcW w:w="2268" w:type="dxa"/>
            <w:gridSpan w:val="4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E963375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zarejestrowane nie pos. prawa do zasiłku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340C3E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niepełnosprawne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6A7674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 xml:space="preserve">Osoby zamieszkałe </w:t>
            </w:r>
          </w:p>
          <w:p w14:paraId="3F32E9A4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na wsi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92D050"/>
              <w:left w:val="double" w:sz="4" w:space="0" w:color="92D050"/>
            </w:tcBorders>
            <w:shd w:val="clear" w:color="auto" w:fill="E6E6E6"/>
            <w:vAlign w:val="center"/>
          </w:tcPr>
          <w:p w14:paraId="1F39FBF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Osoby w okresie do 12 miesięcy od dnia ukończenia nauki</w:t>
            </w:r>
          </w:p>
        </w:tc>
      </w:tr>
      <w:tr w:rsidR="00ED0CE1" w:rsidRPr="008C01EE" w14:paraId="40C23C0B" w14:textId="77777777" w:rsidTr="008C01EE">
        <w:trPr>
          <w:trHeight w:hRule="exact" w:val="556"/>
        </w:trPr>
        <w:tc>
          <w:tcPr>
            <w:tcW w:w="1787" w:type="dxa"/>
            <w:gridSpan w:val="2"/>
            <w:vMerge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56EAB0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57632DD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A025B" w14:textId="77777777" w:rsidR="00ED0CE1" w:rsidRPr="008C01EE" w:rsidRDefault="00ED0CE1" w:rsidP="008C0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3892E22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0BB965D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7841041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70565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AE47C3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903E81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1EE">
              <w:rPr>
                <w:rFonts w:ascii="Arial" w:hAnsi="Arial" w:cs="Arial"/>
                <w:sz w:val="16"/>
                <w:szCs w:val="16"/>
              </w:rPr>
              <w:t>W tym kobiety</w:t>
            </w: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5EBBBE8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F948F4B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double" w:sz="4" w:space="0" w:color="92D050"/>
              <w:bottom w:val="double" w:sz="4" w:space="0" w:color="92D050"/>
            </w:tcBorders>
            <w:vAlign w:val="center"/>
          </w:tcPr>
          <w:p w14:paraId="714A0C2E" w14:textId="77777777" w:rsidR="00ED0CE1" w:rsidRPr="008C01EE" w:rsidRDefault="00ED0CE1" w:rsidP="008C0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656" w:rsidRPr="008C01EE" w14:paraId="0A3ADCF7" w14:textId="77777777" w:rsidTr="00AD2656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6864B3C" w14:textId="77777777" w:rsidR="00AD2656" w:rsidRPr="008C01EE" w:rsidRDefault="00AD2656" w:rsidP="00AD2656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Oleśnica </w:t>
            </w:r>
          </w:p>
          <w:p w14:paraId="19012374" w14:textId="77777777" w:rsidR="00AD2656" w:rsidRPr="008C01EE" w:rsidRDefault="00AD2656" w:rsidP="00AD2656">
            <w:pPr>
              <w:pStyle w:val="Nagwek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C01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BB9C6EC" w14:textId="0E4195CF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732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11124E7" w14:textId="411C3965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384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9C16B3E" w14:textId="199AECF1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697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C3BDB47" w14:textId="4A391102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363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580925" w14:textId="78F17E77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50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F63CA92" w14:textId="4BDE3412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25F463D" w14:textId="26B7BE2E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632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C166E18" w14:textId="2F038749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320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38A8A0E" w14:textId="3437299E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94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DEEDF6" w14:textId="31D3FF06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275BDD05" w14:textId="5CF20C1C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AD2656" w:rsidRPr="008C01EE" w14:paraId="536DCBCC" w14:textId="77777777" w:rsidTr="00AD2656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F3BA289" w14:textId="77777777" w:rsidR="00AD2656" w:rsidRPr="008C01EE" w:rsidRDefault="00AD2656" w:rsidP="00AD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Bierutów </w:t>
            </w:r>
          </w:p>
          <w:p w14:paraId="7DD71B16" w14:textId="77777777" w:rsidR="00AD2656" w:rsidRPr="008C01EE" w:rsidRDefault="00AD2656" w:rsidP="00AD2656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0371979" w14:textId="18E84D06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352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CD901D0" w14:textId="7734FB40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175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C274DA5" w14:textId="4696EE0B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305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ADA9EEA" w14:textId="040BB2B3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148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500F4708" w14:textId="7588248E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524D771" w14:textId="33F4824E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16A0C94" w14:textId="63B3036D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324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714D6C" w14:textId="7BAED7BB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163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B42943" w14:textId="278EE81B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79FC117" w14:textId="16BDF947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174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66BF4959" w14:textId="4F08A740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AD2656" w:rsidRPr="008C01EE" w14:paraId="5633EC8B" w14:textId="77777777" w:rsidTr="00AD2656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630439A" w14:textId="77777777" w:rsidR="00AD2656" w:rsidRPr="008C01EE" w:rsidRDefault="00AD2656" w:rsidP="00AD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01EE">
              <w:rPr>
                <w:rFonts w:ascii="Arial" w:hAnsi="Arial" w:cs="Arial"/>
                <w:sz w:val="20"/>
                <w:szCs w:val="20"/>
              </w:rPr>
              <w:t>Dobroszyce  wiejska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749E3366" w14:textId="53ED8F2D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111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426C2B1" w14:textId="56E5538D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69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E07FD36" w14:textId="78D03C88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103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389AC4C" w14:textId="441426D6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62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33A3DBD7" w14:textId="52E2FE8D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035A717" w14:textId="2E012DA2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1557EAFC" w14:textId="067B9BAA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91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8DE7FEA" w14:textId="1ECAAABB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53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ADE20F4" w14:textId="2AD090D9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6A30E86" w14:textId="3B933198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111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8711B5F" w14:textId="3E522D67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AD2656" w:rsidRPr="008C01EE" w14:paraId="0FFB295B" w14:textId="77777777" w:rsidTr="00AD2656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10672F4" w14:textId="77777777" w:rsidR="00AD2656" w:rsidRPr="008C01EE" w:rsidRDefault="00AD2656" w:rsidP="00AD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Dziadowa Kłoda 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0F74C80B" w14:textId="52B55DE0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130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E2B19D4" w14:textId="16C38096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67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268A869A" w14:textId="68D9E465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118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B5A7858" w14:textId="6CC78D47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48C79CDD" w14:textId="5FBCE2AE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CD99C68" w14:textId="7F2305E1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3521E9E" w14:textId="4FAEF7E3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120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06D6F42" w14:textId="773286F8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62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522B57" w14:textId="4A3E0357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85585E4" w14:textId="1D99FC82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130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3FE5B23" w14:textId="2F0C6CA4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AD2656" w:rsidRPr="008C01EE" w14:paraId="0E2032D9" w14:textId="77777777" w:rsidTr="00AD2656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16E4128" w14:textId="77777777" w:rsidR="00AD2656" w:rsidRPr="008C01EE" w:rsidRDefault="00AD2656" w:rsidP="00AD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Międzybórz 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6DC65EBD" w14:textId="329D4ADE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138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6E2D763D" w14:textId="66502EC3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83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11DEC7B" w14:textId="133BD369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124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5406214B" w14:textId="5DB2CEF1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73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0A3828B2" w14:textId="0933E289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77DDE1A" w14:textId="08C0B7BD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22BE5015" w14:textId="3DD23E33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121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7A12F7CA" w14:textId="7FD45EEC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72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4B8E922" w14:textId="70363CA4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4D494CC" w14:textId="749E2C29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93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6A5D089C" w14:textId="73520C46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AD2656" w:rsidRPr="008C01EE" w14:paraId="758EA644" w14:textId="77777777" w:rsidTr="00AD2656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44B7113" w14:textId="77777777" w:rsidR="00AD2656" w:rsidRPr="008C01EE" w:rsidRDefault="00AD2656" w:rsidP="00AD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Oleśnica </w:t>
            </w:r>
          </w:p>
          <w:p w14:paraId="5D3D88E4" w14:textId="77777777" w:rsidR="00AD2656" w:rsidRPr="008C01EE" w:rsidRDefault="00AD2656" w:rsidP="00AD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>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CB98C5D" w14:textId="00D6755D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274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154A9717" w14:textId="2D82A97E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152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9315E2" w14:textId="719E5D2D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249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ABB78B6" w14:textId="5E602D8F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133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512B064" w14:textId="3EED28A1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0905B0BE" w14:textId="4810A857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3A5A1648" w14:textId="0278FB6E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226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D1596E8" w14:textId="4F57335F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128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04B1873" w14:textId="3480FE47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BF5C945" w14:textId="66E365B1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274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2F373F93" w14:textId="5A786D2C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AD2656" w:rsidRPr="008C01EE" w14:paraId="383D9E8F" w14:textId="77777777" w:rsidTr="00AD2656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C8D83EC" w14:textId="77777777" w:rsidR="00AD2656" w:rsidRPr="008C01EE" w:rsidRDefault="00AD2656" w:rsidP="00AD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Syców  </w:t>
            </w:r>
          </w:p>
          <w:p w14:paraId="5C0AF370" w14:textId="77777777" w:rsidR="00AD2656" w:rsidRPr="008C01EE" w:rsidRDefault="00AD2656" w:rsidP="00AD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B29EF86" w14:textId="1BCEE6E0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472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2D6A75F" w14:textId="07B98DDB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298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FDFAA1F" w14:textId="7BE7BEE8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428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428E5376" w14:textId="3275E3B2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266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6924AB82" w14:textId="57BA4FBC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22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ED48BAB" w14:textId="72B6D480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vAlign w:val="center"/>
          </w:tcPr>
          <w:p w14:paraId="7AFEF91B" w14:textId="71309E00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418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22A786C8" w14:textId="034C22E2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259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0FEA77CF" w14:textId="0CE1F08D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vAlign w:val="center"/>
          </w:tcPr>
          <w:p w14:paraId="3102E8D0" w14:textId="755A1166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177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vAlign w:val="center"/>
          </w:tcPr>
          <w:p w14:paraId="57AA3845" w14:textId="75A05484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AD2656" w:rsidRPr="008C01EE" w14:paraId="6B877F8D" w14:textId="77777777" w:rsidTr="00AD2656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2EF8B894" w14:textId="77777777" w:rsidR="00AD2656" w:rsidRPr="008C01EE" w:rsidRDefault="00AD2656" w:rsidP="00AD2656">
            <w:pPr>
              <w:jc w:val="center"/>
              <w:rPr>
                <w:rFonts w:ascii="Arial" w:hAnsi="Arial" w:cs="Arial"/>
              </w:rPr>
            </w:pPr>
            <w:r w:rsidRPr="008C01EE">
              <w:rPr>
                <w:rFonts w:ascii="Arial" w:hAnsi="Arial" w:cs="Arial"/>
                <w:sz w:val="20"/>
                <w:szCs w:val="20"/>
              </w:rPr>
              <w:t xml:space="preserve">Twardogóra </w:t>
            </w:r>
            <w:r w:rsidRPr="008C01EE">
              <w:rPr>
                <w:rFonts w:ascii="Arial" w:hAnsi="Arial" w:cs="Arial"/>
                <w:sz w:val="18"/>
                <w:szCs w:val="18"/>
              </w:rPr>
              <w:t>miejsko-wiejska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6CDDD6F" w14:textId="35DCAB85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338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72B4B2BA" w14:textId="1E8E4B4C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178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9398DBF" w14:textId="0ACA6832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313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FFF9BBF" w14:textId="71CDCABA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161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1C06D38B" w14:textId="0962D437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CEE3737" w14:textId="0D77285F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single" w:sz="6" w:space="0" w:color="92D050"/>
            </w:tcBorders>
            <w:shd w:val="clear" w:color="auto" w:fill="E6E6E6"/>
            <w:vAlign w:val="center"/>
          </w:tcPr>
          <w:p w14:paraId="69C909E7" w14:textId="563B7A34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300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single" w:sz="6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608DC359" w14:textId="25BF75DE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161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398C24C5" w14:textId="167384DA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38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506B6192" w14:textId="1AAE2E51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157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E6E6E6"/>
            <w:vAlign w:val="center"/>
          </w:tcPr>
          <w:p w14:paraId="428B0D3C" w14:textId="002FC5E7" w:rsidR="00AD2656" w:rsidRPr="00AD2656" w:rsidRDefault="00AD2656" w:rsidP="00AD26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2656"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AD2656" w:rsidRPr="008C01EE" w14:paraId="76314F0A" w14:textId="77777777" w:rsidTr="00AD2656">
        <w:trPr>
          <w:gridAfter w:val="1"/>
          <w:wAfter w:w="20" w:type="dxa"/>
          <w:trHeight w:val="864"/>
        </w:trPr>
        <w:tc>
          <w:tcPr>
            <w:tcW w:w="1777" w:type="dxa"/>
            <w:tcBorders>
              <w:top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E6E6E6"/>
            <w:vAlign w:val="center"/>
          </w:tcPr>
          <w:p w14:paraId="48352C5F" w14:textId="77777777" w:rsidR="00AD2656" w:rsidRPr="008C01EE" w:rsidRDefault="00AD2656" w:rsidP="00AD265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C01EE">
              <w:rPr>
                <w:rFonts w:ascii="Arial" w:hAnsi="Arial" w:cs="Arial"/>
                <w:b/>
                <w:bCs/>
                <w:sz w:val="32"/>
                <w:szCs w:val="3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AF424EF" w14:textId="67C63D08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2547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339B84B" w14:textId="634C71E9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1406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185FFC6D" w14:textId="4C13E4E7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2337</w:t>
            </w:r>
          </w:p>
        </w:tc>
        <w:tc>
          <w:tcPr>
            <w:tcW w:w="1417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56399A5" w14:textId="0E999C6D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1264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90A23AF" w14:textId="090990F0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139</w:t>
            </w:r>
          </w:p>
        </w:tc>
        <w:tc>
          <w:tcPr>
            <w:tcW w:w="1276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2507DB20" w14:textId="4C1326BE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78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96E1957" w14:textId="51DB6252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2232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4FCEF9B8" w14:textId="0A770B21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1218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524EDCE3" w14:textId="5CB390E3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224</w:t>
            </w:r>
          </w:p>
        </w:tc>
        <w:tc>
          <w:tcPr>
            <w:tcW w:w="113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  <w:right w:val="double" w:sz="4" w:space="0" w:color="92D050"/>
            </w:tcBorders>
            <w:shd w:val="clear" w:color="auto" w:fill="FFFFCC"/>
            <w:vAlign w:val="center"/>
          </w:tcPr>
          <w:p w14:paraId="367CD086" w14:textId="3BCF2774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1116</w:t>
            </w:r>
          </w:p>
        </w:tc>
        <w:tc>
          <w:tcPr>
            <w:tcW w:w="1124" w:type="dxa"/>
            <w:gridSpan w:val="2"/>
            <w:tcBorders>
              <w:top w:val="double" w:sz="4" w:space="0" w:color="92D050"/>
              <w:left w:val="double" w:sz="4" w:space="0" w:color="92D050"/>
              <w:bottom w:val="double" w:sz="4" w:space="0" w:color="92D050"/>
            </w:tcBorders>
            <w:shd w:val="clear" w:color="auto" w:fill="FFFFCC"/>
            <w:vAlign w:val="center"/>
          </w:tcPr>
          <w:p w14:paraId="6D587945" w14:textId="71C4ECD1"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2656">
              <w:rPr>
                <w:rFonts w:ascii="Arial" w:hAnsi="Arial" w:cs="Arial"/>
                <w:b/>
                <w:bCs/>
                <w:sz w:val="40"/>
                <w:szCs w:val="40"/>
              </w:rPr>
              <w:t>36</w:t>
            </w:r>
          </w:p>
        </w:tc>
      </w:tr>
    </w:tbl>
    <w:p w14:paraId="5CB21FF4" w14:textId="77777777" w:rsidR="00576C34" w:rsidRDefault="00576C34">
      <w:pPr>
        <w:ind w:firstLine="1080"/>
        <w:rPr>
          <w:rFonts w:ascii="Arial" w:hAnsi="Arial" w:cs="Arial"/>
          <w:sz w:val="20"/>
          <w:szCs w:val="20"/>
        </w:rPr>
      </w:pPr>
    </w:p>
    <w:sectPr w:rsidR="00576C34" w:rsidSect="008E7857">
      <w:type w:val="continuous"/>
      <w:pgSz w:w="16838" w:h="11906" w:orient="landscape"/>
      <w:pgMar w:top="851" w:right="998" w:bottom="54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C4D"/>
    <w:rsid w:val="0000540F"/>
    <w:rsid w:val="00007EA9"/>
    <w:rsid w:val="000175BF"/>
    <w:rsid w:val="000263A6"/>
    <w:rsid w:val="00037BA7"/>
    <w:rsid w:val="000406BC"/>
    <w:rsid w:val="00050542"/>
    <w:rsid w:val="00052FF8"/>
    <w:rsid w:val="00055621"/>
    <w:rsid w:val="000571AA"/>
    <w:rsid w:val="000639BB"/>
    <w:rsid w:val="00066D04"/>
    <w:rsid w:val="00076DE1"/>
    <w:rsid w:val="000811F9"/>
    <w:rsid w:val="00082CF6"/>
    <w:rsid w:val="00083FE7"/>
    <w:rsid w:val="000845F5"/>
    <w:rsid w:val="00091C98"/>
    <w:rsid w:val="00091D88"/>
    <w:rsid w:val="00095168"/>
    <w:rsid w:val="00096725"/>
    <w:rsid w:val="000972C4"/>
    <w:rsid w:val="000974EE"/>
    <w:rsid w:val="000A5ED1"/>
    <w:rsid w:val="000B560D"/>
    <w:rsid w:val="000C0E42"/>
    <w:rsid w:val="000C10E4"/>
    <w:rsid w:val="000C4637"/>
    <w:rsid w:val="000D1EC7"/>
    <w:rsid w:val="000F03A2"/>
    <w:rsid w:val="000F0823"/>
    <w:rsid w:val="000F762B"/>
    <w:rsid w:val="0010481B"/>
    <w:rsid w:val="001237AC"/>
    <w:rsid w:val="001342F2"/>
    <w:rsid w:val="001365AA"/>
    <w:rsid w:val="00144AD6"/>
    <w:rsid w:val="0014655C"/>
    <w:rsid w:val="001507D8"/>
    <w:rsid w:val="001511D6"/>
    <w:rsid w:val="00151A1B"/>
    <w:rsid w:val="00152131"/>
    <w:rsid w:val="00152881"/>
    <w:rsid w:val="001571DA"/>
    <w:rsid w:val="00164E54"/>
    <w:rsid w:val="00166D05"/>
    <w:rsid w:val="001703C9"/>
    <w:rsid w:val="00173C4D"/>
    <w:rsid w:val="00192078"/>
    <w:rsid w:val="00194908"/>
    <w:rsid w:val="001A4889"/>
    <w:rsid w:val="001A6D09"/>
    <w:rsid w:val="001B021D"/>
    <w:rsid w:val="001B2FBC"/>
    <w:rsid w:val="001B35CE"/>
    <w:rsid w:val="001B4281"/>
    <w:rsid w:val="001C0B1E"/>
    <w:rsid w:val="001C0E1E"/>
    <w:rsid w:val="001D11AD"/>
    <w:rsid w:val="001D170D"/>
    <w:rsid w:val="001E462B"/>
    <w:rsid w:val="001F5400"/>
    <w:rsid w:val="0020381B"/>
    <w:rsid w:val="00204BF5"/>
    <w:rsid w:val="00207AEB"/>
    <w:rsid w:val="00227006"/>
    <w:rsid w:val="00236973"/>
    <w:rsid w:val="00244792"/>
    <w:rsid w:val="0025382C"/>
    <w:rsid w:val="00253D4B"/>
    <w:rsid w:val="00273023"/>
    <w:rsid w:val="0027325A"/>
    <w:rsid w:val="00277AAE"/>
    <w:rsid w:val="00277FF6"/>
    <w:rsid w:val="00281E7F"/>
    <w:rsid w:val="00285A8D"/>
    <w:rsid w:val="002938C8"/>
    <w:rsid w:val="002A40CF"/>
    <w:rsid w:val="002C78D0"/>
    <w:rsid w:val="002D23DB"/>
    <w:rsid w:val="002D2B45"/>
    <w:rsid w:val="002E4263"/>
    <w:rsid w:val="002E7744"/>
    <w:rsid w:val="002F792F"/>
    <w:rsid w:val="00310316"/>
    <w:rsid w:val="00310E00"/>
    <w:rsid w:val="003271C1"/>
    <w:rsid w:val="00327649"/>
    <w:rsid w:val="00327E9B"/>
    <w:rsid w:val="00334F4D"/>
    <w:rsid w:val="0034078B"/>
    <w:rsid w:val="00342362"/>
    <w:rsid w:val="0034762B"/>
    <w:rsid w:val="00354A5D"/>
    <w:rsid w:val="003557D9"/>
    <w:rsid w:val="003639AA"/>
    <w:rsid w:val="00376490"/>
    <w:rsid w:val="00381C15"/>
    <w:rsid w:val="00382E4C"/>
    <w:rsid w:val="00385860"/>
    <w:rsid w:val="0038647A"/>
    <w:rsid w:val="00393CD3"/>
    <w:rsid w:val="00395E10"/>
    <w:rsid w:val="003A487C"/>
    <w:rsid w:val="003A56E1"/>
    <w:rsid w:val="003A7FCF"/>
    <w:rsid w:val="003B1DCA"/>
    <w:rsid w:val="003B590D"/>
    <w:rsid w:val="003B63A7"/>
    <w:rsid w:val="003C0A0B"/>
    <w:rsid w:val="003C20D2"/>
    <w:rsid w:val="003D4945"/>
    <w:rsid w:val="003E252E"/>
    <w:rsid w:val="003F2C2A"/>
    <w:rsid w:val="003F5CC4"/>
    <w:rsid w:val="003F6879"/>
    <w:rsid w:val="00401E00"/>
    <w:rsid w:val="00405E98"/>
    <w:rsid w:val="00415650"/>
    <w:rsid w:val="00421521"/>
    <w:rsid w:val="00425079"/>
    <w:rsid w:val="00444A7B"/>
    <w:rsid w:val="00446122"/>
    <w:rsid w:val="00450B57"/>
    <w:rsid w:val="00452F8D"/>
    <w:rsid w:val="00461190"/>
    <w:rsid w:val="00465446"/>
    <w:rsid w:val="00495F13"/>
    <w:rsid w:val="004A5C99"/>
    <w:rsid w:val="004A7425"/>
    <w:rsid w:val="004B16D0"/>
    <w:rsid w:val="004B4E5C"/>
    <w:rsid w:val="004B7E39"/>
    <w:rsid w:val="004C52FC"/>
    <w:rsid w:val="004C6786"/>
    <w:rsid w:val="004C7BDF"/>
    <w:rsid w:val="004D3BBD"/>
    <w:rsid w:val="004D3E9B"/>
    <w:rsid w:val="004F1CFB"/>
    <w:rsid w:val="00502CBB"/>
    <w:rsid w:val="00503874"/>
    <w:rsid w:val="00504513"/>
    <w:rsid w:val="00504B06"/>
    <w:rsid w:val="00510918"/>
    <w:rsid w:val="00520C33"/>
    <w:rsid w:val="005352C5"/>
    <w:rsid w:val="005360AE"/>
    <w:rsid w:val="005365DE"/>
    <w:rsid w:val="005377A9"/>
    <w:rsid w:val="00542821"/>
    <w:rsid w:val="0055288D"/>
    <w:rsid w:val="005660B2"/>
    <w:rsid w:val="00576C34"/>
    <w:rsid w:val="0058283F"/>
    <w:rsid w:val="00583F93"/>
    <w:rsid w:val="00591ACA"/>
    <w:rsid w:val="005947F4"/>
    <w:rsid w:val="005A4FAE"/>
    <w:rsid w:val="005B547E"/>
    <w:rsid w:val="005C6EE1"/>
    <w:rsid w:val="005D368C"/>
    <w:rsid w:val="005D6CC3"/>
    <w:rsid w:val="005F6CBE"/>
    <w:rsid w:val="006155F5"/>
    <w:rsid w:val="00634F07"/>
    <w:rsid w:val="00636710"/>
    <w:rsid w:val="0063797E"/>
    <w:rsid w:val="00642D19"/>
    <w:rsid w:val="00644497"/>
    <w:rsid w:val="0064587E"/>
    <w:rsid w:val="00676004"/>
    <w:rsid w:val="006821EC"/>
    <w:rsid w:val="00690150"/>
    <w:rsid w:val="006941F8"/>
    <w:rsid w:val="006B7831"/>
    <w:rsid w:val="006D45FE"/>
    <w:rsid w:val="006E36C7"/>
    <w:rsid w:val="006F040E"/>
    <w:rsid w:val="006F44FB"/>
    <w:rsid w:val="00700F26"/>
    <w:rsid w:val="007019BE"/>
    <w:rsid w:val="007024F8"/>
    <w:rsid w:val="00713B8B"/>
    <w:rsid w:val="00737B03"/>
    <w:rsid w:val="00742816"/>
    <w:rsid w:val="007538C9"/>
    <w:rsid w:val="00757EF8"/>
    <w:rsid w:val="00762A94"/>
    <w:rsid w:val="007807FF"/>
    <w:rsid w:val="00780822"/>
    <w:rsid w:val="00782604"/>
    <w:rsid w:val="007956EC"/>
    <w:rsid w:val="007A00A5"/>
    <w:rsid w:val="007A4394"/>
    <w:rsid w:val="007B1158"/>
    <w:rsid w:val="007B1D1C"/>
    <w:rsid w:val="007B1DFB"/>
    <w:rsid w:val="007B4178"/>
    <w:rsid w:val="007C19A5"/>
    <w:rsid w:val="007C7C66"/>
    <w:rsid w:val="007D1092"/>
    <w:rsid w:val="007E5F38"/>
    <w:rsid w:val="007E709A"/>
    <w:rsid w:val="007F29F2"/>
    <w:rsid w:val="007F4AFD"/>
    <w:rsid w:val="00816805"/>
    <w:rsid w:val="008205D5"/>
    <w:rsid w:val="00826233"/>
    <w:rsid w:val="00831E52"/>
    <w:rsid w:val="00835F41"/>
    <w:rsid w:val="00836820"/>
    <w:rsid w:val="00837F49"/>
    <w:rsid w:val="00837F9A"/>
    <w:rsid w:val="00840B35"/>
    <w:rsid w:val="0084176A"/>
    <w:rsid w:val="008444C3"/>
    <w:rsid w:val="00850F4D"/>
    <w:rsid w:val="00860172"/>
    <w:rsid w:val="00863C94"/>
    <w:rsid w:val="00866BD9"/>
    <w:rsid w:val="00885AFF"/>
    <w:rsid w:val="00896866"/>
    <w:rsid w:val="008B1A1B"/>
    <w:rsid w:val="008B5E9D"/>
    <w:rsid w:val="008C01EE"/>
    <w:rsid w:val="008C4A48"/>
    <w:rsid w:val="008C52F9"/>
    <w:rsid w:val="008D12FC"/>
    <w:rsid w:val="008D280E"/>
    <w:rsid w:val="008E31A5"/>
    <w:rsid w:val="008E4ECD"/>
    <w:rsid w:val="008E77C9"/>
    <w:rsid w:val="008E7857"/>
    <w:rsid w:val="008F6787"/>
    <w:rsid w:val="00903E1C"/>
    <w:rsid w:val="00904FD1"/>
    <w:rsid w:val="00910601"/>
    <w:rsid w:val="0091384F"/>
    <w:rsid w:val="00926283"/>
    <w:rsid w:val="009320F8"/>
    <w:rsid w:val="00945AE0"/>
    <w:rsid w:val="00954D69"/>
    <w:rsid w:val="0096323E"/>
    <w:rsid w:val="00971227"/>
    <w:rsid w:val="00976D4C"/>
    <w:rsid w:val="0097709F"/>
    <w:rsid w:val="0098444A"/>
    <w:rsid w:val="00996E0A"/>
    <w:rsid w:val="009A507C"/>
    <w:rsid w:val="009A6354"/>
    <w:rsid w:val="009B125C"/>
    <w:rsid w:val="009C61F0"/>
    <w:rsid w:val="009D069F"/>
    <w:rsid w:val="009D1BB0"/>
    <w:rsid w:val="009D66C0"/>
    <w:rsid w:val="009D6DFC"/>
    <w:rsid w:val="009E0C57"/>
    <w:rsid w:val="009E17A9"/>
    <w:rsid w:val="009E1B95"/>
    <w:rsid w:val="009E2007"/>
    <w:rsid w:val="009E2603"/>
    <w:rsid w:val="009E5E71"/>
    <w:rsid w:val="009F5822"/>
    <w:rsid w:val="009F5B16"/>
    <w:rsid w:val="009F606B"/>
    <w:rsid w:val="009F78B4"/>
    <w:rsid w:val="00A22897"/>
    <w:rsid w:val="00A353EB"/>
    <w:rsid w:val="00A56B14"/>
    <w:rsid w:val="00A57145"/>
    <w:rsid w:val="00A70E2E"/>
    <w:rsid w:val="00A75BF3"/>
    <w:rsid w:val="00A8296F"/>
    <w:rsid w:val="00A83663"/>
    <w:rsid w:val="00A86678"/>
    <w:rsid w:val="00A90AC5"/>
    <w:rsid w:val="00A93F84"/>
    <w:rsid w:val="00AA71F9"/>
    <w:rsid w:val="00AC15BF"/>
    <w:rsid w:val="00AC3556"/>
    <w:rsid w:val="00AC417B"/>
    <w:rsid w:val="00AD10E6"/>
    <w:rsid w:val="00AD2656"/>
    <w:rsid w:val="00AD7A72"/>
    <w:rsid w:val="00AE2D3C"/>
    <w:rsid w:val="00AE3232"/>
    <w:rsid w:val="00AE3EF8"/>
    <w:rsid w:val="00AE5C17"/>
    <w:rsid w:val="00AF2DC3"/>
    <w:rsid w:val="00AF2DE4"/>
    <w:rsid w:val="00AF4D12"/>
    <w:rsid w:val="00B01746"/>
    <w:rsid w:val="00B11AFC"/>
    <w:rsid w:val="00B153B8"/>
    <w:rsid w:val="00B23D6E"/>
    <w:rsid w:val="00B27398"/>
    <w:rsid w:val="00B3098E"/>
    <w:rsid w:val="00B3118C"/>
    <w:rsid w:val="00B379FB"/>
    <w:rsid w:val="00B53827"/>
    <w:rsid w:val="00B55C6D"/>
    <w:rsid w:val="00B6590C"/>
    <w:rsid w:val="00B713B3"/>
    <w:rsid w:val="00B71C20"/>
    <w:rsid w:val="00B74EEB"/>
    <w:rsid w:val="00B82441"/>
    <w:rsid w:val="00BA07B6"/>
    <w:rsid w:val="00BA30A1"/>
    <w:rsid w:val="00BB2D88"/>
    <w:rsid w:val="00BB4993"/>
    <w:rsid w:val="00BB4CE0"/>
    <w:rsid w:val="00BB729D"/>
    <w:rsid w:val="00BC4479"/>
    <w:rsid w:val="00BC4EB5"/>
    <w:rsid w:val="00BC5BDB"/>
    <w:rsid w:val="00BE65FB"/>
    <w:rsid w:val="00BF2A8C"/>
    <w:rsid w:val="00BF4AE7"/>
    <w:rsid w:val="00BF4E8F"/>
    <w:rsid w:val="00BF5185"/>
    <w:rsid w:val="00BF7E06"/>
    <w:rsid w:val="00C1621C"/>
    <w:rsid w:val="00C20E31"/>
    <w:rsid w:val="00C26F16"/>
    <w:rsid w:val="00C329DC"/>
    <w:rsid w:val="00C368E6"/>
    <w:rsid w:val="00C402B7"/>
    <w:rsid w:val="00C4676D"/>
    <w:rsid w:val="00C512DF"/>
    <w:rsid w:val="00C55178"/>
    <w:rsid w:val="00C761AF"/>
    <w:rsid w:val="00C87CAE"/>
    <w:rsid w:val="00C93C06"/>
    <w:rsid w:val="00C94263"/>
    <w:rsid w:val="00CA055C"/>
    <w:rsid w:val="00CA3085"/>
    <w:rsid w:val="00CA3242"/>
    <w:rsid w:val="00CA717E"/>
    <w:rsid w:val="00CA71F1"/>
    <w:rsid w:val="00CB20A5"/>
    <w:rsid w:val="00CB416D"/>
    <w:rsid w:val="00CB4A29"/>
    <w:rsid w:val="00CD4434"/>
    <w:rsid w:val="00CD5178"/>
    <w:rsid w:val="00CD7E23"/>
    <w:rsid w:val="00CF126D"/>
    <w:rsid w:val="00CF3790"/>
    <w:rsid w:val="00D04A55"/>
    <w:rsid w:val="00D064F9"/>
    <w:rsid w:val="00D128FE"/>
    <w:rsid w:val="00D21001"/>
    <w:rsid w:val="00D30AD9"/>
    <w:rsid w:val="00D441D5"/>
    <w:rsid w:val="00D47811"/>
    <w:rsid w:val="00D5395C"/>
    <w:rsid w:val="00D6113B"/>
    <w:rsid w:val="00D633B0"/>
    <w:rsid w:val="00D70055"/>
    <w:rsid w:val="00D81E51"/>
    <w:rsid w:val="00D900B6"/>
    <w:rsid w:val="00D90882"/>
    <w:rsid w:val="00D958BE"/>
    <w:rsid w:val="00DB35A3"/>
    <w:rsid w:val="00DD310C"/>
    <w:rsid w:val="00DE5B61"/>
    <w:rsid w:val="00E20415"/>
    <w:rsid w:val="00E3036D"/>
    <w:rsid w:val="00E3261F"/>
    <w:rsid w:val="00E3293A"/>
    <w:rsid w:val="00E35D7A"/>
    <w:rsid w:val="00E51253"/>
    <w:rsid w:val="00E54659"/>
    <w:rsid w:val="00E64A84"/>
    <w:rsid w:val="00E7739D"/>
    <w:rsid w:val="00E904DE"/>
    <w:rsid w:val="00E93F39"/>
    <w:rsid w:val="00E95ABF"/>
    <w:rsid w:val="00EC1C19"/>
    <w:rsid w:val="00EC2238"/>
    <w:rsid w:val="00EC31F3"/>
    <w:rsid w:val="00EC3F9C"/>
    <w:rsid w:val="00ED03DC"/>
    <w:rsid w:val="00ED0CE1"/>
    <w:rsid w:val="00EE0DAE"/>
    <w:rsid w:val="00EE558C"/>
    <w:rsid w:val="00EE746F"/>
    <w:rsid w:val="00EF04ED"/>
    <w:rsid w:val="00EF12FA"/>
    <w:rsid w:val="00EF2F83"/>
    <w:rsid w:val="00EF5418"/>
    <w:rsid w:val="00EF7C40"/>
    <w:rsid w:val="00F103F3"/>
    <w:rsid w:val="00F228B3"/>
    <w:rsid w:val="00F33573"/>
    <w:rsid w:val="00F431B1"/>
    <w:rsid w:val="00F44632"/>
    <w:rsid w:val="00F60F38"/>
    <w:rsid w:val="00F6485E"/>
    <w:rsid w:val="00F70E43"/>
    <w:rsid w:val="00F76DFC"/>
    <w:rsid w:val="00F9219A"/>
    <w:rsid w:val="00F92F64"/>
    <w:rsid w:val="00F93ED9"/>
    <w:rsid w:val="00F9682B"/>
    <w:rsid w:val="00FA1FA1"/>
    <w:rsid w:val="00FA6E3E"/>
    <w:rsid w:val="00FC0BCD"/>
    <w:rsid w:val="00FC243F"/>
    <w:rsid w:val="00FC4B7B"/>
    <w:rsid w:val="00FC794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31852"/>
  <w15:docId w15:val="{E36998B6-CB4F-4A1F-857D-01E55DA8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4281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B4281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428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B428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1B428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1B4281"/>
    <w:pPr>
      <w:spacing w:after="120"/>
    </w:pPr>
  </w:style>
  <w:style w:type="paragraph" w:styleId="Lista">
    <w:name w:val="List"/>
    <w:basedOn w:val="Tretekstu"/>
    <w:uiPriority w:val="99"/>
    <w:rsid w:val="001B4281"/>
    <w:pPr>
      <w:spacing w:after="0"/>
    </w:pPr>
    <w:rPr>
      <w:rFonts w:hAnsi="Tahoma"/>
    </w:rPr>
  </w:style>
  <w:style w:type="paragraph" w:styleId="Podpis">
    <w:name w:val="Signature"/>
    <w:basedOn w:val="Domylnie"/>
    <w:link w:val="PodpisZnak"/>
    <w:uiPriority w:val="99"/>
    <w:rsid w:val="001B4281"/>
    <w:pPr>
      <w:spacing w:before="120" w:after="120"/>
    </w:pPr>
    <w:rPr>
      <w:rFonts w:hAnsi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B4281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1B4281"/>
    <w:rPr>
      <w:rFonts w:hAnsi="Tahoma"/>
    </w:rPr>
  </w:style>
  <w:style w:type="paragraph" w:customStyle="1" w:styleId="Zawartotabeli">
    <w:name w:val="Zawartość tabeli"/>
    <w:basedOn w:val="Tretekstu"/>
    <w:uiPriority w:val="99"/>
    <w:rsid w:val="001B4281"/>
    <w:pPr>
      <w:spacing w:after="0"/>
    </w:pPr>
  </w:style>
  <w:style w:type="paragraph" w:customStyle="1" w:styleId="Nagektabeli">
    <w:name w:val="Nagłek tabeli"/>
    <w:basedOn w:val="Zawartotabeli"/>
    <w:uiPriority w:val="99"/>
    <w:rsid w:val="001B428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837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2061-0BD2-40C2-8980-AA03F5C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Janicki</dc:creator>
  <cp:lastModifiedBy>Janusz Janicki</cp:lastModifiedBy>
  <cp:revision>9</cp:revision>
  <cp:lastPrinted>2021-02-05T11:52:00Z</cp:lastPrinted>
  <dcterms:created xsi:type="dcterms:W3CDTF">2018-01-23T07:41:00Z</dcterms:created>
  <dcterms:modified xsi:type="dcterms:W3CDTF">2021-06-02T08:57:00Z</dcterms:modified>
</cp:coreProperties>
</file>